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2" w:rsidRPr="00C744CB" w:rsidRDefault="00263EC8" w:rsidP="00075DD2">
      <w:pPr>
        <w:pStyle w:val="Ttulo1"/>
        <w:spacing w:before="0"/>
        <w:rPr>
          <w:i/>
          <w:color w:val="000000"/>
          <w:sz w:val="12"/>
          <w:szCs w:val="12"/>
        </w:rPr>
      </w:pPr>
      <w:r w:rsidRPr="00263EC8">
        <w:rPr>
          <w:rFonts w:asciiTheme="minorHAnsi" w:hAnsiTheme="minorHAnsi"/>
          <w:noProof/>
          <w:color w:val="000000"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227.35pt;margin-top:2.5pt;width:380.1pt;height:45.5pt;z-index:251662336">
            <v:textbox>
              <w:txbxContent>
                <w:p w:rsidR="00914BE8" w:rsidRPr="0014664A" w:rsidRDefault="00E86414" w:rsidP="00914BE8">
                  <w:pPr>
                    <w:jc w:val="center"/>
                    <w:rPr>
                      <w:b/>
                      <w:sz w:val="56"/>
                      <w:szCs w:val="56"/>
                      <w:u w:val="double"/>
                      <w:lang w:val="es-PE"/>
                    </w:rPr>
                  </w:pPr>
                  <w:r>
                    <w:rPr>
                      <w:b/>
                      <w:sz w:val="56"/>
                      <w:szCs w:val="56"/>
                      <w:u w:val="double"/>
                      <w:lang w:val="es-PE"/>
                    </w:rPr>
                    <w:t>PASANTÍAS LAPSO 20XX</w:t>
                  </w:r>
                  <w:r w:rsidR="00914BE8" w:rsidRPr="0014664A">
                    <w:rPr>
                      <w:b/>
                      <w:sz w:val="56"/>
                      <w:szCs w:val="56"/>
                      <w:u w:val="double"/>
                      <w:lang w:val="es-PE"/>
                    </w:rPr>
                    <w:t>-2</w:t>
                  </w:r>
                </w:p>
              </w:txbxContent>
            </v:textbox>
          </v:shape>
        </w:pict>
      </w:r>
      <w:r w:rsidRPr="00263EC8">
        <w:rPr>
          <w:rFonts w:asciiTheme="minorHAnsi" w:hAnsiTheme="minorHAnsi"/>
          <w:noProof/>
          <w:color w:val="000000"/>
          <w:sz w:val="24"/>
          <w:szCs w:val="24"/>
        </w:rPr>
        <w:pict>
          <v:group id="_x0000_s1067" style="position:absolute;margin-left:77.7pt;margin-top:-.5pt;width:49.85pt;height:42.4pt;z-index:251661312;mso-position-horizontal-relative:page" coordorigin="966,2651" coordsize="596,431" o:allowincell="f">
            <v:line id="_x0000_s1068" style="position:absolute" from="967,2651" to="1249,2652"/>
            <v:line id="_x0000_s1069" style="position:absolute" from="968,2670" to="1225,2670"/>
            <v:line id="_x0000_s1070" style="position:absolute" from="966,2687" to="1201,2688"/>
            <v:line id="_x0000_s1071" style="position:absolute;flip:y" from="967,2707" to="1178,2709"/>
            <v:line id="_x0000_s1072" style="position:absolute" from="967,2725" to="1154,2725"/>
            <v:line id="_x0000_s1073" style="position:absolute" from="968,2743" to="1130,2743"/>
            <v:line id="_x0000_s1074" style="position:absolute" from="969,2760" to="1106,2762"/>
            <v:line id="_x0000_s1075" style="position:absolute" from="1082,2780" to="1082,2926"/>
            <v:line id="_x0000_s1076" style="position:absolute" from="1106,2761" to="1106,2926"/>
            <v:line id="_x0000_s1077" style="position:absolute" from="1130,2743" to="1130,2926"/>
            <v:line id="_x0000_s1078" style="position:absolute" from="1154,2724" to="1154,2926"/>
            <v:line id="_x0000_s1079" style="position:absolute" from="1178,2706" to="1178,2926"/>
            <v:line id="_x0000_s1080" style="position:absolute;flip:x" from="1200,2688" to="1201,2926"/>
            <v:line id="_x0000_s1081" style="position:absolute;flip:x" from="1224,2670" to="1225,2927"/>
            <v:line id="_x0000_s1082" style="position:absolute;flip:x" from="1248,2651" to="1249,2926"/>
            <v:line id="_x0000_s1083" style="position:absolute;flip:y" from="1082,2954" to="1285,2954"/>
            <v:line id="_x0000_s1084" style="position:absolute" from="1106,2972" to="1309,2972"/>
            <v:line id="_x0000_s1085" style="position:absolute" from="1130,2990" to="1333,2990"/>
            <v:line id="_x0000_s1086" style="position:absolute;flip:y" from="1154,3009" to="1357,3010"/>
            <v:line id="_x0000_s1087" style="position:absolute;flip:y" from="1178,3027" to="1381,3028"/>
            <v:line id="_x0000_s1088" style="position:absolute" from="1201,3045" to="1405,3045"/>
            <v:line id="_x0000_s1089" style="position:absolute" from="1225,3063" to="1429,3064"/>
            <v:line id="_x0000_s1090" style="position:absolute" from="1249,3082" to="1453,3082"/>
            <v:line id="_x0000_s1091" style="position:absolute;flip:x" from="1284,2651" to="1285,2954"/>
            <v:line id="_x0000_s1092" style="position:absolute;flip:x" from="1308,2670" to="1309,2972"/>
            <v:line id="_x0000_s1093" style="position:absolute;flip:x" from="1332,2688" to="1333,2991"/>
            <v:line id="_x0000_s1094" style="position:absolute" from="1357,2706" to="1357,3008"/>
            <v:line id="_x0000_s1095" style="position:absolute" from="1381,2724" to="1381,3026"/>
            <v:line id="_x0000_s1096" style="position:absolute" from="1405,2743" to="1405,3045"/>
            <v:line id="_x0000_s1097" style="position:absolute" from="1429,2761" to="1429,3063"/>
            <v:line id="_x0000_s1098" style="position:absolute" from="1453,2780" to="1453,3082"/>
            <v:line id="_x0000_s1099" style="position:absolute;flip:y" from="1285,2651" to="1562,2651"/>
            <v:line id="_x0000_s1100" style="position:absolute;flip:y" from="1309,2668" to="1562,2669"/>
            <v:line id="_x0000_s1101" style="position:absolute" from="1333,2688" to="1560,2689"/>
            <v:line id="_x0000_s1102" style="position:absolute" from="1357,2706" to="1561,2707"/>
            <v:line id="_x0000_s1103" style="position:absolute;flip:y" from="1381,2723" to="1562,2724"/>
            <v:line id="_x0000_s1104" style="position:absolute" from="1405,2743" to="1562,2743"/>
            <v:line id="_x0000_s1105" style="position:absolute;flip:y" from="1429,2761" to="1562,2761"/>
            <v:line id="_x0000_s1106" style="position:absolute;flip:y" from="1453,2779" to="1562,2780"/>
            <v:line id="_x0000_s1107" style="position:absolute;flip:y" from="969,2780" to="1078,2781"/>
            <w10:wrap anchorx="page"/>
          </v:group>
        </w:pict>
      </w:r>
      <w:r w:rsidR="00914BE8">
        <w:rPr>
          <w:rFonts w:asciiTheme="minorHAnsi" w:hAnsiTheme="minorHAnsi"/>
          <w:color w:val="000000"/>
          <w:sz w:val="24"/>
          <w:szCs w:val="24"/>
        </w:rPr>
        <w:t xml:space="preserve">      </w:t>
      </w:r>
      <w:r w:rsidR="00075DD2">
        <w:rPr>
          <w:rFonts w:asciiTheme="minorHAnsi" w:hAnsiTheme="minorHAnsi"/>
          <w:color w:val="000000"/>
          <w:sz w:val="24"/>
          <w:szCs w:val="24"/>
        </w:rPr>
        <w:t xml:space="preserve">                 </w:t>
      </w:r>
      <w:r w:rsidR="00075DD2" w:rsidRPr="00C744CB">
        <w:rPr>
          <w:rFonts w:asciiTheme="minorHAnsi" w:hAnsiTheme="minorHAnsi"/>
          <w:color w:val="000000"/>
          <w:sz w:val="12"/>
          <w:szCs w:val="12"/>
        </w:rPr>
        <w:t xml:space="preserve"> INSTITUTO UNIVERSITARIO DE </w:t>
      </w:r>
      <w:r w:rsidRPr="00263EC8">
        <w:rPr>
          <w:rFonts w:asciiTheme="minorHAnsi" w:hAnsiTheme="minorHAnsi"/>
          <w:noProof/>
          <w:color w:val="000000"/>
          <w:sz w:val="12"/>
          <w:szCs w:val="12"/>
          <w:lang w:val="es-ES_tradnl"/>
        </w:rPr>
        <w:pict>
          <v:group id="_x0000_s1026" style="position:absolute;margin-left:57.6pt;margin-top:1266.65pt;width:73pt;height:54pt;z-index:251660288;mso-position-horizontal-relative:page;mso-position-vertical-relative:text" coordorigin="966,2651" coordsize="596,431" o:allowincell="f">
            <v:line id="_x0000_s1027" style="position:absolute" from="967,2651" to="1249,2652"/>
            <v:line id="_x0000_s1028" style="position:absolute" from="968,2670" to="1225,2670"/>
            <v:line id="_x0000_s1029" style="position:absolute" from="966,2687" to="1201,2688"/>
            <v:line id="_x0000_s1030" style="position:absolute;flip:y" from="967,2707" to="1178,2709"/>
            <v:line id="_x0000_s1031" style="position:absolute" from="967,2725" to="1154,2725"/>
            <v:line id="_x0000_s1032" style="position:absolute" from="968,2743" to="1130,2743"/>
            <v:line id="_x0000_s1033" style="position:absolute" from="969,2760" to="1106,2762"/>
            <v:line id="_x0000_s1034" style="position:absolute" from="1082,2780" to="1082,2926"/>
            <v:line id="_x0000_s1035" style="position:absolute" from="1106,2761" to="1106,2926"/>
            <v:line id="_x0000_s1036" style="position:absolute" from="1130,2743" to="1130,2926"/>
            <v:line id="_x0000_s1037" style="position:absolute" from="1154,2724" to="1154,2926"/>
            <v:line id="_x0000_s1038" style="position:absolute" from="1178,2706" to="1178,2926"/>
            <v:line id="_x0000_s1039" style="position:absolute;flip:x" from="1200,2688" to="1201,2926"/>
            <v:line id="_x0000_s1040" style="position:absolute;flip:x" from="1224,2670" to="1225,2927"/>
            <v:line id="_x0000_s1041" style="position:absolute;flip:x" from="1248,2651" to="1249,2926"/>
            <v:line id="_x0000_s1042" style="position:absolute;flip:y" from="1082,2954" to="1285,2954"/>
            <v:line id="_x0000_s1043" style="position:absolute" from="1106,2972" to="1309,2972"/>
            <v:line id="_x0000_s1044" style="position:absolute" from="1130,2990" to="1333,2990"/>
            <v:line id="_x0000_s1045" style="position:absolute;flip:y" from="1154,3009" to="1357,3010"/>
            <v:line id="_x0000_s1046" style="position:absolute;flip:y" from="1178,3027" to="1381,3028"/>
            <v:line id="_x0000_s1047" style="position:absolute" from="1201,3045" to="1405,3045"/>
            <v:line id="_x0000_s1048" style="position:absolute" from="1225,3063" to="1429,3064"/>
            <v:line id="_x0000_s1049" style="position:absolute" from="1249,3082" to="1453,3082"/>
            <v:line id="_x0000_s1050" style="position:absolute;flip:x" from="1284,2651" to="1285,2954"/>
            <v:line id="_x0000_s1051" style="position:absolute;flip:x" from="1308,2670" to="1309,2972"/>
            <v:line id="_x0000_s1052" style="position:absolute;flip:x" from="1332,2688" to="1333,2991"/>
            <v:line id="_x0000_s1053" style="position:absolute" from="1357,2706" to="1357,3008"/>
            <v:line id="_x0000_s1054" style="position:absolute" from="1381,2724" to="1381,3026"/>
            <v:line id="_x0000_s1055" style="position:absolute" from="1405,2743" to="1405,3045"/>
            <v:line id="_x0000_s1056" style="position:absolute" from="1429,2761" to="1429,3063"/>
            <v:line id="_x0000_s1057" style="position:absolute" from="1453,2780" to="1453,3082"/>
            <v:line id="_x0000_s1058" style="position:absolute;flip:y" from="1285,2651" to="1562,2651"/>
            <v:line id="_x0000_s1059" style="position:absolute;flip:y" from="1309,2668" to="1562,2669"/>
            <v:line id="_x0000_s1060" style="position:absolute" from="1333,2688" to="1560,2689"/>
            <v:line id="_x0000_s1061" style="position:absolute" from="1357,2706" to="1561,2707"/>
            <v:line id="_x0000_s1062" style="position:absolute;flip:y" from="1381,2723" to="1562,2724"/>
            <v:line id="_x0000_s1063" style="position:absolute" from="1405,2743" to="1562,2743"/>
            <v:line id="_x0000_s1064" style="position:absolute;flip:y" from="1429,2761" to="1562,2761"/>
            <v:line id="_x0000_s1065" style="position:absolute;flip:y" from="1453,2779" to="1562,2780"/>
            <v:line id="_x0000_s1066" style="position:absolute;flip:y" from="969,2780" to="1078,2781"/>
            <w10:wrap anchorx="page"/>
          </v:group>
        </w:pict>
      </w:r>
      <w:r w:rsidR="00075DD2" w:rsidRPr="00C744CB">
        <w:rPr>
          <w:rFonts w:asciiTheme="minorHAnsi" w:hAnsiTheme="minorHAnsi"/>
          <w:color w:val="000000"/>
          <w:sz w:val="12"/>
          <w:szCs w:val="12"/>
        </w:rPr>
        <w:t>TECNOLOGÍA</w:t>
      </w:r>
    </w:p>
    <w:p w:rsidR="00075DD2" w:rsidRPr="00C744CB" w:rsidRDefault="00075DD2" w:rsidP="00075DD2">
      <w:pPr>
        <w:spacing w:after="0"/>
        <w:rPr>
          <w:b/>
          <w:color w:val="000000"/>
          <w:sz w:val="12"/>
          <w:szCs w:val="12"/>
          <w:lang w:val="es-ES_tradnl"/>
        </w:rPr>
      </w:pPr>
      <w:r w:rsidRPr="00C744CB">
        <w:rPr>
          <w:b/>
          <w:color w:val="000000"/>
          <w:sz w:val="12"/>
          <w:szCs w:val="12"/>
          <w:lang w:val="es-ES_tradnl"/>
        </w:rPr>
        <w:t xml:space="preserve">                                   </w:t>
      </w:r>
      <w:r w:rsidR="00820677" w:rsidRPr="00C744CB">
        <w:rPr>
          <w:b/>
          <w:color w:val="000000"/>
          <w:sz w:val="12"/>
          <w:szCs w:val="12"/>
          <w:lang w:val="es-ES_tradnl"/>
        </w:rPr>
        <w:t xml:space="preserve">    </w:t>
      </w:r>
      <w:r w:rsidR="00C92568">
        <w:rPr>
          <w:b/>
          <w:color w:val="000000"/>
          <w:sz w:val="12"/>
          <w:szCs w:val="12"/>
          <w:lang w:val="es-ES_tradnl"/>
        </w:rPr>
        <w:t xml:space="preserve">     </w:t>
      </w:r>
      <w:r w:rsidR="00914BE8">
        <w:rPr>
          <w:b/>
          <w:color w:val="000000"/>
          <w:sz w:val="12"/>
          <w:szCs w:val="12"/>
          <w:lang w:val="es-ES_tradnl"/>
        </w:rPr>
        <w:t xml:space="preserve">          </w:t>
      </w:r>
      <w:r w:rsidR="00C92568">
        <w:rPr>
          <w:b/>
          <w:color w:val="000000"/>
          <w:sz w:val="12"/>
          <w:szCs w:val="12"/>
          <w:lang w:val="es-ES_tradnl"/>
        </w:rPr>
        <w:t xml:space="preserve">    </w:t>
      </w:r>
      <w:r w:rsidRPr="00C744CB">
        <w:rPr>
          <w:b/>
          <w:color w:val="000000"/>
          <w:sz w:val="12"/>
          <w:szCs w:val="12"/>
          <w:lang w:val="es-ES_tradnl"/>
        </w:rPr>
        <w:t>“ANTONIO JOSÉ DE SUCRE”</w:t>
      </w:r>
    </w:p>
    <w:p w:rsidR="00075DD2" w:rsidRPr="00C744CB" w:rsidRDefault="00075DD2" w:rsidP="00075DD2">
      <w:pPr>
        <w:spacing w:after="0"/>
        <w:rPr>
          <w:b/>
          <w:sz w:val="12"/>
          <w:szCs w:val="12"/>
        </w:rPr>
      </w:pPr>
      <w:r w:rsidRPr="00C744CB">
        <w:rPr>
          <w:b/>
          <w:color w:val="000000"/>
          <w:sz w:val="12"/>
          <w:szCs w:val="12"/>
          <w:lang w:val="es-ES_tradnl"/>
        </w:rPr>
        <w:t xml:space="preserve">                                   </w:t>
      </w:r>
      <w:r w:rsidR="00820677" w:rsidRPr="00C744CB">
        <w:rPr>
          <w:b/>
          <w:color w:val="000000"/>
          <w:sz w:val="12"/>
          <w:szCs w:val="12"/>
          <w:lang w:val="es-ES_tradnl"/>
        </w:rPr>
        <w:t xml:space="preserve">   </w:t>
      </w:r>
      <w:r w:rsidRPr="00C744CB">
        <w:rPr>
          <w:b/>
          <w:color w:val="000000"/>
          <w:sz w:val="12"/>
          <w:szCs w:val="12"/>
          <w:lang w:val="es-ES_tradnl"/>
        </w:rPr>
        <w:t xml:space="preserve">     </w:t>
      </w:r>
      <w:r w:rsidR="00820677" w:rsidRPr="00C744CB">
        <w:rPr>
          <w:b/>
          <w:color w:val="000000"/>
          <w:sz w:val="12"/>
          <w:szCs w:val="12"/>
          <w:lang w:val="es-ES_tradnl"/>
        </w:rPr>
        <w:t xml:space="preserve"> </w:t>
      </w:r>
      <w:r w:rsidR="00C92568">
        <w:rPr>
          <w:b/>
          <w:color w:val="000000"/>
          <w:sz w:val="12"/>
          <w:szCs w:val="12"/>
          <w:lang w:val="es-ES_tradnl"/>
        </w:rPr>
        <w:t xml:space="preserve">  </w:t>
      </w:r>
      <w:r w:rsidR="00914BE8">
        <w:rPr>
          <w:b/>
          <w:color w:val="000000"/>
          <w:sz w:val="12"/>
          <w:szCs w:val="12"/>
          <w:lang w:val="es-ES_tradnl"/>
        </w:rPr>
        <w:t xml:space="preserve">          </w:t>
      </w:r>
      <w:r w:rsidR="00C92568">
        <w:rPr>
          <w:b/>
          <w:color w:val="000000"/>
          <w:sz w:val="12"/>
          <w:szCs w:val="12"/>
          <w:lang w:val="es-ES_tradnl"/>
        </w:rPr>
        <w:t xml:space="preserve">      </w:t>
      </w:r>
      <w:r w:rsidR="00820677" w:rsidRPr="00C744CB">
        <w:rPr>
          <w:b/>
          <w:color w:val="000000"/>
          <w:sz w:val="12"/>
          <w:szCs w:val="12"/>
          <w:lang w:val="es-ES_tradnl"/>
        </w:rPr>
        <w:t xml:space="preserve"> </w:t>
      </w:r>
      <w:r w:rsidRPr="00C744CB">
        <w:rPr>
          <w:b/>
          <w:sz w:val="12"/>
          <w:szCs w:val="12"/>
        </w:rPr>
        <w:t>EXTENSIÓN VALENCIA</w:t>
      </w:r>
    </w:p>
    <w:p w:rsidR="00820677" w:rsidRPr="00C744CB" w:rsidRDefault="00820677" w:rsidP="00820677">
      <w:pPr>
        <w:spacing w:after="0"/>
        <w:rPr>
          <w:b/>
          <w:sz w:val="12"/>
          <w:szCs w:val="12"/>
        </w:rPr>
      </w:pPr>
      <w:r w:rsidRPr="00C744CB">
        <w:rPr>
          <w:b/>
          <w:sz w:val="12"/>
          <w:szCs w:val="12"/>
        </w:rPr>
        <w:t xml:space="preserve">                          </w:t>
      </w:r>
      <w:r w:rsidR="000F2E84" w:rsidRPr="00C744CB">
        <w:rPr>
          <w:b/>
          <w:sz w:val="12"/>
          <w:szCs w:val="12"/>
        </w:rPr>
        <w:t xml:space="preserve">  </w:t>
      </w:r>
      <w:r w:rsidRPr="00C744CB">
        <w:rPr>
          <w:b/>
          <w:sz w:val="12"/>
          <w:szCs w:val="12"/>
        </w:rPr>
        <w:t xml:space="preserve"> </w:t>
      </w:r>
      <w:r w:rsidR="00C92568">
        <w:rPr>
          <w:b/>
          <w:sz w:val="12"/>
          <w:szCs w:val="12"/>
        </w:rPr>
        <w:t xml:space="preserve">      </w:t>
      </w:r>
      <w:r w:rsidR="00914BE8">
        <w:rPr>
          <w:b/>
          <w:sz w:val="12"/>
          <w:szCs w:val="12"/>
        </w:rPr>
        <w:t xml:space="preserve">          </w:t>
      </w:r>
      <w:r w:rsidR="00C92568">
        <w:rPr>
          <w:b/>
          <w:sz w:val="12"/>
          <w:szCs w:val="12"/>
        </w:rPr>
        <w:t xml:space="preserve">    </w:t>
      </w:r>
    </w:p>
    <w:p w:rsidR="00075DD2" w:rsidRPr="00C744CB" w:rsidRDefault="00075DD2" w:rsidP="00075DD2">
      <w:pPr>
        <w:spacing w:after="0"/>
        <w:rPr>
          <w:sz w:val="12"/>
          <w:szCs w:val="12"/>
          <w:lang w:val="es-ES_tradnl"/>
        </w:rPr>
      </w:pPr>
    </w:p>
    <w:p w:rsidR="00075DD2" w:rsidRPr="00075DD2" w:rsidRDefault="00075DD2" w:rsidP="00075DD2">
      <w:pPr>
        <w:spacing w:after="0" w:line="240" w:lineRule="auto"/>
        <w:jc w:val="center"/>
        <w:rPr>
          <w:rFonts w:cs="Arial"/>
          <w:b/>
          <w:sz w:val="36"/>
          <w:szCs w:val="28"/>
          <w:u w:val="double"/>
        </w:rPr>
      </w:pPr>
    </w:p>
    <w:p w:rsidR="002334D3" w:rsidRPr="00A66B93" w:rsidRDefault="009467AC" w:rsidP="000A767A">
      <w:pPr>
        <w:spacing w:after="0" w:line="240" w:lineRule="auto"/>
        <w:jc w:val="center"/>
        <w:rPr>
          <w:b/>
          <w:i/>
          <w:sz w:val="44"/>
          <w:szCs w:val="44"/>
        </w:rPr>
      </w:pPr>
      <w:r w:rsidRPr="00A66B93">
        <w:rPr>
          <w:b/>
          <w:i/>
          <w:sz w:val="44"/>
          <w:szCs w:val="44"/>
        </w:rPr>
        <w:t xml:space="preserve">REQUISITOS PARA LA </w:t>
      </w:r>
      <w:r w:rsidR="00CD1660" w:rsidRPr="00A66B93">
        <w:rPr>
          <w:b/>
          <w:i/>
          <w:sz w:val="44"/>
          <w:szCs w:val="44"/>
        </w:rPr>
        <w:t xml:space="preserve">OBTENCIÓN DE LA </w:t>
      </w:r>
      <w:r w:rsidRPr="00A66B93">
        <w:rPr>
          <w:b/>
          <w:i/>
          <w:sz w:val="44"/>
          <w:szCs w:val="44"/>
          <w:u w:val="single"/>
        </w:rPr>
        <w:t>CARTA DE POSTULACIÓN</w:t>
      </w:r>
      <w:r w:rsidR="00E15FC5" w:rsidRPr="00A66B93">
        <w:rPr>
          <w:b/>
          <w:i/>
          <w:sz w:val="44"/>
          <w:szCs w:val="44"/>
        </w:rPr>
        <w:t xml:space="preserve"> </w:t>
      </w:r>
      <w:r w:rsidR="00DA725C" w:rsidRPr="00A66B93">
        <w:rPr>
          <w:b/>
          <w:i/>
          <w:sz w:val="44"/>
          <w:szCs w:val="44"/>
        </w:rPr>
        <w:t xml:space="preserve"> </w:t>
      </w:r>
      <w:r w:rsidR="006C255D" w:rsidRPr="00A66B93">
        <w:rPr>
          <w:b/>
          <w:i/>
          <w:sz w:val="44"/>
          <w:szCs w:val="44"/>
        </w:rPr>
        <w:t>(ESTUDIANTE</w:t>
      </w:r>
      <w:r w:rsidR="00AE0A7C" w:rsidRPr="00A66B93">
        <w:rPr>
          <w:b/>
          <w:i/>
          <w:sz w:val="44"/>
          <w:szCs w:val="44"/>
        </w:rPr>
        <w:t>S REGULARES)</w:t>
      </w:r>
    </w:p>
    <w:p w:rsidR="00A34171" w:rsidRDefault="00A34171" w:rsidP="00075DD2">
      <w:pPr>
        <w:spacing w:after="0" w:line="240" w:lineRule="auto"/>
        <w:jc w:val="center"/>
        <w:rPr>
          <w:b/>
          <w:i/>
          <w:sz w:val="28"/>
        </w:rPr>
      </w:pPr>
    </w:p>
    <w:p w:rsidR="004F0AE9" w:rsidRDefault="00540E99" w:rsidP="00E86414">
      <w:pPr>
        <w:jc w:val="center"/>
        <w:rPr>
          <w:b/>
          <w:sz w:val="28"/>
          <w:szCs w:val="28"/>
        </w:rPr>
      </w:pPr>
      <w:r w:rsidRPr="00A66B93">
        <w:rPr>
          <w:sz w:val="28"/>
          <w:szCs w:val="28"/>
        </w:rPr>
        <w:t xml:space="preserve">DOCUMENTOS </w:t>
      </w:r>
      <w:r w:rsidR="0084699D" w:rsidRPr="00A66B93">
        <w:rPr>
          <w:sz w:val="28"/>
          <w:szCs w:val="28"/>
        </w:rPr>
        <w:t xml:space="preserve">A SER </w:t>
      </w:r>
      <w:r w:rsidR="00A34171" w:rsidRPr="00A66B93">
        <w:rPr>
          <w:sz w:val="28"/>
          <w:szCs w:val="28"/>
        </w:rPr>
        <w:t>CONSIGNA</w:t>
      </w:r>
      <w:r w:rsidRPr="00A66B93">
        <w:rPr>
          <w:sz w:val="28"/>
          <w:szCs w:val="28"/>
        </w:rPr>
        <w:t>DOS</w:t>
      </w:r>
      <w:r w:rsidR="00A34171" w:rsidRPr="00A66B93">
        <w:rPr>
          <w:sz w:val="28"/>
          <w:szCs w:val="28"/>
        </w:rPr>
        <w:t xml:space="preserve"> EN LA OFICINA DEL </w:t>
      </w:r>
      <w:r w:rsidR="00FF5509" w:rsidRPr="00A66B93">
        <w:rPr>
          <w:b/>
          <w:sz w:val="28"/>
          <w:szCs w:val="28"/>
        </w:rPr>
        <w:t>D</w:t>
      </w:r>
      <w:r w:rsidR="00A34171" w:rsidRPr="00A66B93">
        <w:rPr>
          <w:b/>
          <w:sz w:val="28"/>
          <w:szCs w:val="28"/>
        </w:rPr>
        <w:t>PTO</w:t>
      </w:r>
      <w:r w:rsidR="00FF5509" w:rsidRPr="00A66B93">
        <w:rPr>
          <w:b/>
          <w:sz w:val="28"/>
          <w:szCs w:val="28"/>
        </w:rPr>
        <w:t>.</w:t>
      </w:r>
      <w:r w:rsidR="00A34171" w:rsidRPr="00A66B93">
        <w:rPr>
          <w:b/>
          <w:sz w:val="28"/>
          <w:szCs w:val="28"/>
        </w:rPr>
        <w:t xml:space="preserve"> DE</w:t>
      </w:r>
      <w:r w:rsidR="004F0AE9">
        <w:rPr>
          <w:b/>
          <w:sz w:val="28"/>
          <w:szCs w:val="28"/>
        </w:rPr>
        <w:t xml:space="preserve"> PASANTÍAS PROFESIONALES:</w:t>
      </w:r>
    </w:p>
    <w:p w:rsidR="00A34171" w:rsidRPr="004F0AE9" w:rsidRDefault="00A34171" w:rsidP="004F0AE9">
      <w:pPr>
        <w:pStyle w:val="Prrafodelista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F0AE9">
        <w:rPr>
          <w:sz w:val="28"/>
          <w:szCs w:val="28"/>
        </w:rPr>
        <w:t xml:space="preserve">PLANILLA DE </w:t>
      </w:r>
      <w:r w:rsidR="00ED5476" w:rsidRPr="004F0AE9">
        <w:rPr>
          <w:b/>
          <w:sz w:val="28"/>
          <w:szCs w:val="28"/>
        </w:rPr>
        <w:t>PRE-INSCRIPCIÓN</w:t>
      </w:r>
      <w:r w:rsidR="00E35A92" w:rsidRPr="004F0AE9">
        <w:rPr>
          <w:b/>
          <w:sz w:val="28"/>
          <w:szCs w:val="28"/>
        </w:rPr>
        <w:t xml:space="preserve"> EN LA PASANTÍA</w:t>
      </w:r>
      <w:r w:rsidR="00C941D8" w:rsidRPr="004F0AE9">
        <w:rPr>
          <w:sz w:val="28"/>
          <w:szCs w:val="28"/>
        </w:rPr>
        <w:t xml:space="preserve"> (llenada)</w:t>
      </w:r>
    </w:p>
    <w:p w:rsidR="00A34171" w:rsidRPr="004B3E39" w:rsidRDefault="004B3E39" w:rsidP="004B3E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4B3E39">
        <w:rPr>
          <w:sz w:val="28"/>
          <w:szCs w:val="28"/>
        </w:rPr>
        <w:t>C</w:t>
      </w:r>
      <w:r w:rsidR="001B1404" w:rsidRPr="004B3E39">
        <w:rPr>
          <w:sz w:val="28"/>
          <w:szCs w:val="28"/>
        </w:rPr>
        <w:t xml:space="preserve">OPIA DE </w:t>
      </w:r>
      <w:r w:rsidR="00A66B93" w:rsidRPr="004B3E39">
        <w:rPr>
          <w:sz w:val="28"/>
          <w:szCs w:val="28"/>
        </w:rPr>
        <w:t xml:space="preserve">LA </w:t>
      </w:r>
      <w:r w:rsidR="001B1404" w:rsidRPr="004B3E39">
        <w:rPr>
          <w:sz w:val="28"/>
          <w:szCs w:val="28"/>
        </w:rPr>
        <w:t>CÉDULA DE IDENTIDAD</w:t>
      </w:r>
    </w:p>
    <w:p w:rsidR="001B1404" w:rsidRPr="004B3E39" w:rsidRDefault="000A767A" w:rsidP="004B3E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4B3E39">
        <w:rPr>
          <w:sz w:val="28"/>
          <w:szCs w:val="28"/>
        </w:rPr>
        <w:t xml:space="preserve">COPIA DE </w:t>
      </w:r>
      <w:r w:rsidR="00A66B93" w:rsidRPr="004B3E39">
        <w:rPr>
          <w:sz w:val="28"/>
          <w:szCs w:val="28"/>
        </w:rPr>
        <w:t xml:space="preserve">LOS </w:t>
      </w:r>
      <w:r w:rsidRPr="004B3E39">
        <w:rPr>
          <w:sz w:val="28"/>
          <w:szCs w:val="28"/>
        </w:rPr>
        <w:t>DOCUMENTOS DE MATRÍCULA:</w:t>
      </w:r>
    </w:p>
    <w:p w:rsidR="00C941D8" w:rsidRPr="00A66B93" w:rsidRDefault="00C941D8" w:rsidP="004F0AE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A66B93">
        <w:rPr>
          <w:sz w:val="28"/>
          <w:szCs w:val="28"/>
        </w:rPr>
        <w:t>RECIBO DE PAGO (</w:t>
      </w:r>
      <w:r w:rsidRPr="00E838B9">
        <w:rPr>
          <w:sz w:val="28"/>
          <w:szCs w:val="28"/>
        </w:rPr>
        <w:t>MATRÍCULA</w:t>
      </w:r>
      <w:r w:rsidRPr="00A66B93">
        <w:rPr>
          <w:sz w:val="28"/>
          <w:szCs w:val="28"/>
        </w:rPr>
        <w:t>)</w:t>
      </w:r>
    </w:p>
    <w:p w:rsidR="00C941D8" w:rsidRPr="00A66B93" w:rsidRDefault="004A25B1" w:rsidP="002E5319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A66B93">
        <w:rPr>
          <w:sz w:val="28"/>
          <w:szCs w:val="28"/>
        </w:rPr>
        <w:t xml:space="preserve">RECIBO DE PAGO </w:t>
      </w:r>
      <w:r w:rsidR="006025FA" w:rsidRPr="00A66B93">
        <w:rPr>
          <w:sz w:val="28"/>
          <w:szCs w:val="28"/>
        </w:rPr>
        <w:t>(</w:t>
      </w:r>
      <w:r w:rsidR="006D358E">
        <w:rPr>
          <w:sz w:val="28"/>
          <w:szCs w:val="28"/>
        </w:rPr>
        <w:t>ARANCEL ESTUDIANTIL</w:t>
      </w:r>
      <w:r w:rsidR="006025FA" w:rsidRPr="00A66B93">
        <w:rPr>
          <w:sz w:val="28"/>
          <w:szCs w:val="28"/>
        </w:rPr>
        <w:t>)</w:t>
      </w:r>
    </w:p>
    <w:p w:rsidR="004A25B1" w:rsidRPr="00A66B93" w:rsidRDefault="004A25B1" w:rsidP="002E5319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A66B93">
        <w:rPr>
          <w:sz w:val="28"/>
          <w:szCs w:val="28"/>
        </w:rPr>
        <w:t>ASESORÍA A</w:t>
      </w:r>
      <w:r w:rsidR="006025FA" w:rsidRPr="00A66B93">
        <w:rPr>
          <w:sz w:val="28"/>
          <w:szCs w:val="28"/>
        </w:rPr>
        <w:t xml:space="preserve">CADÉMICA </w:t>
      </w:r>
      <w:r w:rsidRPr="00A66B93">
        <w:rPr>
          <w:sz w:val="28"/>
          <w:szCs w:val="28"/>
        </w:rPr>
        <w:t>(</w:t>
      </w:r>
      <w:r w:rsidR="00D4612E" w:rsidRPr="00A66B93">
        <w:rPr>
          <w:sz w:val="28"/>
          <w:szCs w:val="28"/>
        </w:rPr>
        <w:t>horario y relación de materias a cursar</w:t>
      </w:r>
      <w:r w:rsidR="006025FA" w:rsidRPr="00A66B93">
        <w:rPr>
          <w:sz w:val="28"/>
          <w:szCs w:val="28"/>
        </w:rPr>
        <w:t>)</w:t>
      </w:r>
    </w:p>
    <w:p w:rsidR="000A767A" w:rsidRPr="00A66B93" w:rsidRDefault="00C941D8" w:rsidP="000A767A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A66B93">
        <w:rPr>
          <w:sz w:val="28"/>
          <w:szCs w:val="28"/>
        </w:rPr>
        <w:t>REGISTRO ACADÉMICO (</w:t>
      </w:r>
      <w:r w:rsidR="006025FA" w:rsidRPr="00A66B93">
        <w:rPr>
          <w:sz w:val="28"/>
          <w:szCs w:val="28"/>
        </w:rPr>
        <w:t>relación de asignaturas aprobadas</w:t>
      </w:r>
      <w:r w:rsidR="00B17741" w:rsidRPr="00A66B93">
        <w:rPr>
          <w:sz w:val="28"/>
          <w:szCs w:val="28"/>
        </w:rPr>
        <w:t xml:space="preserve"> </w:t>
      </w:r>
      <w:r w:rsidR="00C327E9" w:rsidRPr="00A66B93">
        <w:rPr>
          <w:sz w:val="28"/>
          <w:szCs w:val="28"/>
        </w:rPr>
        <w:t xml:space="preserve">hasta el </w:t>
      </w:r>
      <w:r w:rsidR="00C327E9" w:rsidRPr="00A66B93">
        <w:rPr>
          <w:b/>
          <w:sz w:val="28"/>
          <w:szCs w:val="28"/>
        </w:rPr>
        <w:t>5to.</w:t>
      </w:r>
      <w:r w:rsidR="00C327E9" w:rsidRPr="00A66B93">
        <w:rPr>
          <w:sz w:val="28"/>
          <w:szCs w:val="28"/>
        </w:rPr>
        <w:t xml:space="preserve"> </w:t>
      </w:r>
      <w:r w:rsidR="00C327E9" w:rsidRPr="00A66B93">
        <w:rPr>
          <w:b/>
          <w:sz w:val="28"/>
          <w:szCs w:val="28"/>
        </w:rPr>
        <w:t>Semestre</w:t>
      </w:r>
      <w:r w:rsidR="006025FA" w:rsidRPr="00A66B93">
        <w:rPr>
          <w:sz w:val="28"/>
          <w:szCs w:val="28"/>
        </w:rPr>
        <w:t xml:space="preserve"> inclusive</w:t>
      </w:r>
      <w:r w:rsidR="00C327E9" w:rsidRPr="00A66B93">
        <w:rPr>
          <w:sz w:val="28"/>
          <w:szCs w:val="28"/>
        </w:rPr>
        <w:t>)</w:t>
      </w:r>
    </w:p>
    <w:p w:rsidR="00075DD2" w:rsidRPr="00A66B93" w:rsidRDefault="00D4612E" w:rsidP="004B3E39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A66B93">
        <w:rPr>
          <w:sz w:val="28"/>
          <w:szCs w:val="28"/>
        </w:rPr>
        <w:t xml:space="preserve">CONSTANCIA DE </w:t>
      </w:r>
      <w:r w:rsidR="006025FA" w:rsidRPr="00A66B93">
        <w:rPr>
          <w:sz w:val="28"/>
          <w:szCs w:val="28"/>
        </w:rPr>
        <w:t xml:space="preserve">SOLVENCIAS: </w:t>
      </w:r>
      <w:r w:rsidR="006025FA" w:rsidRPr="00A66B93">
        <w:rPr>
          <w:b/>
          <w:sz w:val="28"/>
          <w:szCs w:val="28"/>
        </w:rPr>
        <w:t>ADMINISTRACIÓN</w:t>
      </w:r>
      <w:r w:rsidR="006025FA" w:rsidRPr="00A66B93">
        <w:rPr>
          <w:sz w:val="28"/>
          <w:szCs w:val="28"/>
        </w:rPr>
        <w:t xml:space="preserve"> (caja)</w:t>
      </w:r>
      <w:r w:rsidR="00C941D8" w:rsidRPr="00A66B93">
        <w:rPr>
          <w:sz w:val="28"/>
          <w:szCs w:val="28"/>
        </w:rPr>
        <w:t xml:space="preserve">,  </w:t>
      </w:r>
      <w:r w:rsidR="00C941D8" w:rsidRPr="00A66B93">
        <w:rPr>
          <w:b/>
          <w:sz w:val="28"/>
          <w:szCs w:val="28"/>
        </w:rPr>
        <w:t>BIBLIOTECA</w:t>
      </w:r>
      <w:r w:rsidR="006025FA" w:rsidRPr="00A66B93">
        <w:rPr>
          <w:sz w:val="28"/>
          <w:szCs w:val="28"/>
        </w:rPr>
        <w:t xml:space="preserve">, </w:t>
      </w:r>
      <w:r w:rsidR="006025FA" w:rsidRPr="00A66B93">
        <w:rPr>
          <w:b/>
          <w:sz w:val="28"/>
          <w:szCs w:val="28"/>
        </w:rPr>
        <w:t>DPTO</w:t>
      </w:r>
      <w:r w:rsidR="006025FA" w:rsidRPr="00A66B93">
        <w:rPr>
          <w:sz w:val="28"/>
          <w:szCs w:val="28"/>
        </w:rPr>
        <w:t>.</w:t>
      </w:r>
      <w:r w:rsidR="000A767A" w:rsidRPr="00A66B93">
        <w:rPr>
          <w:sz w:val="28"/>
          <w:szCs w:val="28"/>
        </w:rPr>
        <w:t xml:space="preserve"> </w:t>
      </w:r>
      <w:r w:rsidR="006025FA" w:rsidRPr="00A66B93">
        <w:rPr>
          <w:b/>
          <w:sz w:val="28"/>
          <w:szCs w:val="28"/>
        </w:rPr>
        <w:t>CONTROL DE ESTUDIOS</w:t>
      </w:r>
      <w:r w:rsidR="00F2544F" w:rsidRPr="00A66B93">
        <w:rPr>
          <w:b/>
          <w:sz w:val="28"/>
          <w:szCs w:val="28"/>
        </w:rPr>
        <w:t xml:space="preserve">. </w:t>
      </w:r>
      <w:r w:rsidR="00F2544F" w:rsidRPr="00A66B93">
        <w:rPr>
          <w:sz w:val="28"/>
          <w:szCs w:val="28"/>
        </w:rPr>
        <w:t xml:space="preserve">Todas </w:t>
      </w:r>
      <w:r w:rsidR="006025FA" w:rsidRPr="00A66B93">
        <w:rPr>
          <w:sz w:val="28"/>
          <w:szCs w:val="28"/>
        </w:rPr>
        <w:t>selladas y firmadas</w:t>
      </w:r>
      <w:r w:rsidR="00F2544F" w:rsidRPr="00A66B93">
        <w:rPr>
          <w:sz w:val="28"/>
          <w:szCs w:val="28"/>
        </w:rPr>
        <w:t>.</w:t>
      </w:r>
    </w:p>
    <w:p w:rsidR="00C327E9" w:rsidRPr="00A66B93" w:rsidRDefault="00276FF3" w:rsidP="004B3E39">
      <w:pPr>
        <w:pStyle w:val="Prrafodelist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A66B93">
        <w:rPr>
          <w:sz w:val="28"/>
          <w:szCs w:val="28"/>
        </w:rPr>
        <w:t>1 F</w:t>
      </w:r>
      <w:r w:rsidR="00C327E9" w:rsidRPr="00A66B93">
        <w:rPr>
          <w:sz w:val="28"/>
          <w:szCs w:val="28"/>
        </w:rPr>
        <w:t>OTOGRAF</w:t>
      </w:r>
      <w:r w:rsidRPr="00A66B93">
        <w:rPr>
          <w:sz w:val="28"/>
          <w:szCs w:val="28"/>
        </w:rPr>
        <w:t>ÍA</w:t>
      </w:r>
      <w:r w:rsidR="00C327E9" w:rsidRPr="00A66B93">
        <w:rPr>
          <w:sz w:val="28"/>
          <w:szCs w:val="28"/>
        </w:rPr>
        <w:t xml:space="preserve"> TAMAÑO CARNET</w:t>
      </w:r>
    </w:p>
    <w:p w:rsidR="001B1404" w:rsidRPr="00A66B93" w:rsidRDefault="009467AC" w:rsidP="00571276">
      <w:pPr>
        <w:spacing w:after="0"/>
        <w:jc w:val="both"/>
        <w:rPr>
          <w:b/>
          <w:sz w:val="28"/>
          <w:szCs w:val="28"/>
          <w:u w:val="single"/>
        </w:rPr>
      </w:pPr>
      <w:r w:rsidRPr="00A66B93">
        <w:rPr>
          <w:b/>
          <w:sz w:val="28"/>
          <w:szCs w:val="28"/>
          <w:u w:val="single"/>
        </w:rPr>
        <w:t>NOTA IMPORTANTE</w:t>
      </w:r>
      <w:r w:rsidR="00CD1660" w:rsidRPr="00A66B93">
        <w:rPr>
          <w:b/>
          <w:sz w:val="28"/>
          <w:szCs w:val="28"/>
        </w:rPr>
        <w:t>:</w:t>
      </w:r>
      <w:r w:rsidR="00571276" w:rsidRPr="00A66B93">
        <w:rPr>
          <w:b/>
          <w:sz w:val="28"/>
          <w:szCs w:val="28"/>
        </w:rPr>
        <w:t xml:space="preserve">   </w:t>
      </w:r>
      <w:r w:rsidR="00571276" w:rsidRPr="00A66B93">
        <w:rPr>
          <w:sz w:val="28"/>
          <w:szCs w:val="28"/>
        </w:rPr>
        <w:t xml:space="preserve">   </w:t>
      </w:r>
      <w:r w:rsidR="000D6651" w:rsidRPr="00A66B93">
        <w:rPr>
          <w:sz w:val="28"/>
          <w:szCs w:val="28"/>
        </w:rPr>
        <w:t xml:space="preserve">ASISTIR </w:t>
      </w:r>
      <w:r w:rsidR="001B1404" w:rsidRPr="00A66B93">
        <w:rPr>
          <w:sz w:val="28"/>
          <w:szCs w:val="28"/>
        </w:rPr>
        <w:t xml:space="preserve">OBLIGATORIAMENTE </w:t>
      </w:r>
      <w:r w:rsidR="000D6651" w:rsidRPr="00A66B93">
        <w:rPr>
          <w:sz w:val="28"/>
          <w:szCs w:val="28"/>
        </w:rPr>
        <w:t>A</w:t>
      </w:r>
      <w:r w:rsidR="00E838B9">
        <w:rPr>
          <w:sz w:val="28"/>
          <w:szCs w:val="28"/>
        </w:rPr>
        <w:t xml:space="preserve">L </w:t>
      </w:r>
      <w:r w:rsidR="00A87A01" w:rsidRPr="00A66B93">
        <w:rPr>
          <w:sz w:val="28"/>
          <w:szCs w:val="28"/>
        </w:rPr>
        <w:t xml:space="preserve"> </w:t>
      </w:r>
      <w:r w:rsidR="00A87A01" w:rsidRPr="00A66B93">
        <w:rPr>
          <w:b/>
          <w:sz w:val="28"/>
          <w:szCs w:val="28"/>
        </w:rPr>
        <w:t>TALLER DE INDUCCIÓN</w:t>
      </w:r>
    </w:p>
    <w:p w:rsidR="00291F00" w:rsidRPr="00A15BEA" w:rsidRDefault="00EB2F08" w:rsidP="00571276">
      <w:pPr>
        <w:pStyle w:val="Prrafodelista"/>
        <w:spacing w:after="0"/>
        <w:jc w:val="right"/>
        <w:rPr>
          <w:b/>
          <w:i/>
          <w:sz w:val="32"/>
        </w:rPr>
      </w:pPr>
      <w:r w:rsidRPr="00A15BEA">
        <w:rPr>
          <w:sz w:val="32"/>
          <w:szCs w:val="32"/>
        </w:rPr>
        <w:t xml:space="preserve"> </w:t>
      </w:r>
      <w:r w:rsidR="00A42AAB" w:rsidRPr="00A15BEA">
        <w:rPr>
          <w:b/>
          <w:i/>
          <w:sz w:val="16"/>
          <w:szCs w:val="12"/>
        </w:rPr>
        <w:t xml:space="preserve">ING. </w:t>
      </w:r>
      <w:r w:rsidR="00E838B9">
        <w:rPr>
          <w:b/>
          <w:i/>
          <w:sz w:val="16"/>
          <w:szCs w:val="12"/>
        </w:rPr>
        <w:t>ALEXIS A. AVENDAÑO</w:t>
      </w:r>
      <w:r w:rsidR="00C9542D" w:rsidRPr="00A15BEA">
        <w:rPr>
          <w:b/>
          <w:i/>
          <w:sz w:val="16"/>
          <w:szCs w:val="12"/>
        </w:rPr>
        <w:t xml:space="preserve">- </w:t>
      </w:r>
      <w:r w:rsidR="005574CC" w:rsidRPr="00A15BEA">
        <w:rPr>
          <w:b/>
          <w:i/>
          <w:sz w:val="16"/>
          <w:szCs w:val="12"/>
        </w:rPr>
        <w:t>JEFE DEL DPTO. DE PRÁCTICA PROFESIONAL</w:t>
      </w:r>
      <w:r w:rsidR="00C9542D" w:rsidRPr="00A15BEA">
        <w:rPr>
          <w:b/>
          <w:i/>
          <w:sz w:val="16"/>
          <w:szCs w:val="12"/>
        </w:rPr>
        <w:t xml:space="preserve"> </w:t>
      </w:r>
    </w:p>
    <w:sectPr w:rsidR="00291F00" w:rsidRPr="00A15BEA" w:rsidSect="00914BE8">
      <w:pgSz w:w="15840" w:h="12240" w:orient="landscape" w:code="1"/>
      <w:pgMar w:top="1276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F2CCF5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10048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D3CB9"/>
    <w:multiLevelType w:val="hybridMultilevel"/>
    <w:tmpl w:val="794AB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970EC"/>
    <w:multiLevelType w:val="hybridMultilevel"/>
    <w:tmpl w:val="C344811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24E0E93"/>
    <w:multiLevelType w:val="hybridMultilevel"/>
    <w:tmpl w:val="034CDCAE"/>
    <w:lvl w:ilvl="0" w:tplc="65A8356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25" w:hanging="360"/>
      </w:pPr>
    </w:lvl>
    <w:lvl w:ilvl="2" w:tplc="200A001B" w:tentative="1">
      <w:start w:val="1"/>
      <w:numFmt w:val="lowerRoman"/>
      <w:lvlText w:val="%3."/>
      <w:lvlJc w:val="right"/>
      <w:pPr>
        <w:ind w:left="1845" w:hanging="180"/>
      </w:pPr>
    </w:lvl>
    <w:lvl w:ilvl="3" w:tplc="200A000F" w:tentative="1">
      <w:start w:val="1"/>
      <w:numFmt w:val="decimal"/>
      <w:lvlText w:val="%4."/>
      <w:lvlJc w:val="left"/>
      <w:pPr>
        <w:ind w:left="2565" w:hanging="360"/>
      </w:pPr>
    </w:lvl>
    <w:lvl w:ilvl="4" w:tplc="200A0019" w:tentative="1">
      <w:start w:val="1"/>
      <w:numFmt w:val="lowerLetter"/>
      <w:lvlText w:val="%5."/>
      <w:lvlJc w:val="left"/>
      <w:pPr>
        <w:ind w:left="3285" w:hanging="360"/>
      </w:pPr>
    </w:lvl>
    <w:lvl w:ilvl="5" w:tplc="200A001B" w:tentative="1">
      <w:start w:val="1"/>
      <w:numFmt w:val="lowerRoman"/>
      <w:lvlText w:val="%6."/>
      <w:lvlJc w:val="right"/>
      <w:pPr>
        <w:ind w:left="4005" w:hanging="180"/>
      </w:pPr>
    </w:lvl>
    <w:lvl w:ilvl="6" w:tplc="200A000F" w:tentative="1">
      <w:start w:val="1"/>
      <w:numFmt w:val="decimal"/>
      <w:lvlText w:val="%7."/>
      <w:lvlJc w:val="left"/>
      <w:pPr>
        <w:ind w:left="4725" w:hanging="360"/>
      </w:pPr>
    </w:lvl>
    <w:lvl w:ilvl="7" w:tplc="200A0019" w:tentative="1">
      <w:start w:val="1"/>
      <w:numFmt w:val="lowerLetter"/>
      <w:lvlText w:val="%8."/>
      <w:lvlJc w:val="left"/>
      <w:pPr>
        <w:ind w:left="5445" w:hanging="360"/>
      </w:pPr>
    </w:lvl>
    <w:lvl w:ilvl="8" w:tplc="2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823584A"/>
    <w:multiLevelType w:val="hybridMultilevel"/>
    <w:tmpl w:val="A6C66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7702"/>
    <w:multiLevelType w:val="hybridMultilevel"/>
    <w:tmpl w:val="D61C9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1023"/>
    <w:multiLevelType w:val="hybridMultilevel"/>
    <w:tmpl w:val="7792B6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4AD7"/>
    <w:multiLevelType w:val="hybridMultilevel"/>
    <w:tmpl w:val="BEB4B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A5163"/>
    <w:multiLevelType w:val="hybridMultilevel"/>
    <w:tmpl w:val="12BE72D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C03DEB"/>
    <w:multiLevelType w:val="hybridMultilevel"/>
    <w:tmpl w:val="BEB4B1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90535"/>
    <w:multiLevelType w:val="hybridMultilevel"/>
    <w:tmpl w:val="F376AD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34D3"/>
    <w:rsid w:val="00002499"/>
    <w:rsid w:val="000710F6"/>
    <w:rsid w:val="00073068"/>
    <w:rsid w:val="00075DD2"/>
    <w:rsid w:val="00091B0A"/>
    <w:rsid w:val="000A767A"/>
    <w:rsid w:val="000B53AB"/>
    <w:rsid w:val="000D2B25"/>
    <w:rsid w:val="000D6651"/>
    <w:rsid w:val="000E2059"/>
    <w:rsid w:val="000F2991"/>
    <w:rsid w:val="000F2E84"/>
    <w:rsid w:val="001021AE"/>
    <w:rsid w:val="00130575"/>
    <w:rsid w:val="00154466"/>
    <w:rsid w:val="0018001E"/>
    <w:rsid w:val="001A0773"/>
    <w:rsid w:val="001A2FA7"/>
    <w:rsid w:val="001A74F8"/>
    <w:rsid w:val="001B1404"/>
    <w:rsid w:val="001D1009"/>
    <w:rsid w:val="002334D3"/>
    <w:rsid w:val="00263EC8"/>
    <w:rsid w:val="00274D6D"/>
    <w:rsid w:val="00275269"/>
    <w:rsid w:val="00276FF3"/>
    <w:rsid w:val="00291F00"/>
    <w:rsid w:val="00294D57"/>
    <w:rsid w:val="002A71A7"/>
    <w:rsid w:val="002E5319"/>
    <w:rsid w:val="0031448C"/>
    <w:rsid w:val="00330BD5"/>
    <w:rsid w:val="003320B3"/>
    <w:rsid w:val="0038062D"/>
    <w:rsid w:val="003A13A1"/>
    <w:rsid w:val="003F0915"/>
    <w:rsid w:val="00400829"/>
    <w:rsid w:val="00445402"/>
    <w:rsid w:val="00446CE8"/>
    <w:rsid w:val="00480577"/>
    <w:rsid w:val="004A1837"/>
    <w:rsid w:val="004A25B1"/>
    <w:rsid w:val="004B3E39"/>
    <w:rsid w:val="004B508C"/>
    <w:rsid w:val="004C43A6"/>
    <w:rsid w:val="004D4ACA"/>
    <w:rsid w:val="004F0AE9"/>
    <w:rsid w:val="0050385F"/>
    <w:rsid w:val="00507803"/>
    <w:rsid w:val="0052408C"/>
    <w:rsid w:val="00540E99"/>
    <w:rsid w:val="005574CC"/>
    <w:rsid w:val="00571276"/>
    <w:rsid w:val="00594469"/>
    <w:rsid w:val="005A6554"/>
    <w:rsid w:val="005C2742"/>
    <w:rsid w:val="006025FA"/>
    <w:rsid w:val="00662E52"/>
    <w:rsid w:val="006862CB"/>
    <w:rsid w:val="00697974"/>
    <w:rsid w:val="006C255D"/>
    <w:rsid w:val="006D358E"/>
    <w:rsid w:val="007576CB"/>
    <w:rsid w:val="00792F61"/>
    <w:rsid w:val="00795906"/>
    <w:rsid w:val="007B2D0A"/>
    <w:rsid w:val="00820677"/>
    <w:rsid w:val="00844991"/>
    <w:rsid w:val="0084699D"/>
    <w:rsid w:val="00847699"/>
    <w:rsid w:val="00857DA5"/>
    <w:rsid w:val="00874BA2"/>
    <w:rsid w:val="008A4EDE"/>
    <w:rsid w:val="008B0092"/>
    <w:rsid w:val="008B4475"/>
    <w:rsid w:val="008C1D3F"/>
    <w:rsid w:val="00914BE8"/>
    <w:rsid w:val="009467AC"/>
    <w:rsid w:val="00965EA1"/>
    <w:rsid w:val="009F4EF1"/>
    <w:rsid w:val="00A15BEA"/>
    <w:rsid w:val="00A307B2"/>
    <w:rsid w:val="00A34171"/>
    <w:rsid w:val="00A42AAB"/>
    <w:rsid w:val="00A66B93"/>
    <w:rsid w:val="00A7411C"/>
    <w:rsid w:val="00A74A6F"/>
    <w:rsid w:val="00A77BD5"/>
    <w:rsid w:val="00A87A01"/>
    <w:rsid w:val="00A92E85"/>
    <w:rsid w:val="00AD4877"/>
    <w:rsid w:val="00AE0A7C"/>
    <w:rsid w:val="00B17741"/>
    <w:rsid w:val="00B379C6"/>
    <w:rsid w:val="00B50A54"/>
    <w:rsid w:val="00C026AA"/>
    <w:rsid w:val="00C1507F"/>
    <w:rsid w:val="00C327E9"/>
    <w:rsid w:val="00C40C72"/>
    <w:rsid w:val="00C744CB"/>
    <w:rsid w:val="00C92568"/>
    <w:rsid w:val="00C941D8"/>
    <w:rsid w:val="00C9542D"/>
    <w:rsid w:val="00CD1660"/>
    <w:rsid w:val="00CE51F9"/>
    <w:rsid w:val="00CF66CC"/>
    <w:rsid w:val="00D43536"/>
    <w:rsid w:val="00D4612E"/>
    <w:rsid w:val="00D62E26"/>
    <w:rsid w:val="00DA725C"/>
    <w:rsid w:val="00DD1E30"/>
    <w:rsid w:val="00DD57DB"/>
    <w:rsid w:val="00E15FC5"/>
    <w:rsid w:val="00E16616"/>
    <w:rsid w:val="00E22ED8"/>
    <w:rsid w:val="00E26AFC"/>
    <w:rsid w:val="00E35A92"/>
    <w:rsid w:val="00E838B9"/>
    <w:rsid w:val="00E86414"/>
    <w:rsid w:val="00EB2F08"/>
    <w:rsid w:val="00EC5D06"/>
    <w:rsid w:val="00ED5476"/>
    <w:rsid w:val="00F175F1"/>
    <w:rsid w:val="00F23282"/>
    <w:rsid w:val="00F2544F"/>
    <w:rsid w:val="00F256E7"/>
    <w:rsid w:val="00F312C1"/>
    <w:rsid w:val="00F37A7D"/>
    <w:rsid w:val="00F95731"/>
    <w:rsid w:val="00FC37EF"/>
    <w:rsid w:val="00FD60CA"/>
    <w:rsid w:val="00FF0C41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CA"/>
  </w:style>
  <w:style w:type="paragraph" w:styleId="Ttulo1">
    <w:name w:val="heading 1"/>
    <w:basedOn w:val="Normal"/>
    <w:next w:val="Normal"/>
    <w:link w:val="Ttulo1Car"/>
    <w:uiPriority w:val="9"/>
    <w:qFormat/>
    <w:rsid w:val="00233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4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34D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449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4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84499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44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449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aconvietas">
    <w:name w:val="List Bullet"/>
    <w:basedOn w:val="Normal"/>
    <w:uiPriority w:val="99"/>
    <w:unhideWhenUsed/>
    <w:rsid w:val="00844991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844991"/>
    <w:pPr>
      <w:numPr>
        <w:numId w:val="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449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4991"/>
  </w:style>
  <w:style w:type="paragraph" w:styleId="Subttulo">
    <w:name w:val="Subtitle"/>
    <w:basedOn w:val="Normal"/>
    <w:next w:val="Normal"/>
    <w:link w:val="SubttuloCar"/>
    <w:uiPriority w:val="11"/>
    <w:qFormat/>
    <w:rsid w:val="00844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4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MISMO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DEDIOS</dc:creator>
  <cp:lastModifiedBy>alexis.avendaño</cp:lastModifiedBy>
  <cp:revision>2</cp:revision>
  <cp:lastPrinted>2010-03-05T14:21:00Z</cp:lastPrinted>
  <dcterms:created xsi:type="dcterms:W3CDTF">2022-12-02T20:49:00Z</dcterms:created>
  <dcterms:modified xsi:type="dcterms:W3CDTF">2022-12-02T20:49:00Z</dcterms:modified>
</cp:coreProperties>
</file>